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61" w:rsidRPr="00556B61" w:rsidRDefault="00556B61" w:rsidP="00556B61">
      <w:pPr>
        <w:jc w:val="center"/>
        <w:rPr>
          <w:b/>
          <w:sz w:val="40"/>
          <w:szCs w:val="40"/>
          <w:u w:val="single"/>
        </w:rPr>
      </w:pPr>
      <w:r w:rsidRPr="00556B61">
        <w:rPr>
          <w:b/>
          <w:sz w:val="40"/>
          <w:szCs w:val="40"/>
          <w:u w:val="single"/>
        </w:rPr>
        <w:t>Board Report</w:t>
      </w:r>
    </w:p>
    <w:p w:rsidR="001A7971" w:rsidRPr="00924482" w:rsidRDefault="005B12F4">
      <w:pPr>
        <w:rPr>
          <w:i/>
          <w:sz w:val="32"/>
          <w:szCs w:val="32"/>
        </w:rPr>
      </w:pPr>
      <w:r>
        <w:rPr>
          <w:i/>
          <w:sz w:val="32"/>
          <w:szCs w:val="32"/>
        </w:rPr>
        <w:t>October 7</w:t>
      </w:r>
      <w:bookmarkStart w:id="0" w:name="_GoBack"/>
      <w:bookmarkEnd w:id="0"/>
      <w:r w:rsidR="00F966A6" w:rsidRPr="00924482">
        <w:rPr>
          <w:i/>
          <w:sz w:val="32"/>
          <w:szCs w:val="32"/>
        </w:rPr>
        <w:t>, 2016</w:t>
      </w:r>
    </w:p>
    <w:p w:rsidR="003E1DFA" w:rsidRDefault="003E1DFA"/>
    <w:p w:rsidR="004578E3" w:rsidRDefault="003D78CC">
      <w:r>
        <w:t>F</w:t>
      </w:r>
      <w:r w:rsidR="0044680D">
        <w:t xml:space="preserve">ood – </w:t>
      </w:r>
      <w:r w:rsidR="009B6A9D">
        <w:t>we will be rolling out monthly menus and monthly event calendars of specific days that will have special menu options on them. We will be posting those menus in the entry of cafeteria for the students to look at.</w:t>
      </w:r>
      <w:r w:rsidR="005B12F4">
        <w:t xml:space="preserve"> I will be adjusting menu options coming into the fall and winter season to accommodate the colder weather and serving hearty and warmer options for meals.</w:t>
      </w:r>
    </w:p>
    <w:p w:rsidR="00F57CB4" w:rsidRDefault="00F57CB4"/>
    <w:p w:rsidR="00F57CB4" w:rsidRDefault="00800AFC">
      <w:r>
        <w:t>Staf</w:t>
      </w:r>
      <w:r w:rsidR="0044680D">
        <w:t xml:space="preserve">f – We have around 17 employees and 6 LTE workers with more LTE wanting to come on board. Which is nice to have a full staff that is working together well.  </w:t>
      </w:r>
    </w:p>
    <w:p w:rsidR="00436751" w:rsidRDefault="00436751"/>
    <w:p w:rsidR="009B6A9D" w:rsidRDefault="001E1F74">
      <w:r>
        <w:t>Eq</w:t>
      </w:r>
      <w:r w:rsidR="0044680D">
        <w:t xml:space="preserve">uipment – We will be looking for some equipment these upcoming months. Bill and I have discussed a new broiler grill, 3 more vending machines, upright food holding cabinet, steamer (which we are working with a company that wants to donate a free one). </w:t>
      </w:r>
      <w:r w:rsidR="00071D76">
        <w:t xml:space="preserve"> </w:t>
      </w:r>
      <w:r w:rsidR="009B6A9D">
        <w:t>There has been some issues with the expresso machine which is coming up on being 10 years. It has not been working consistently so we may need to look at that piece of equipment. The freezer is up and coolant is in and is ready to go other that electricity needing to be hooked up to it. Which should be an asset for us moving forward.</w:t>
      </w:r>
    </w:p>
    <w:p w:rsidR="00436751" w:rsidRDefault="009B6A9D">
      <w:r>
        <w:t xml:space="preserve">The One Card system is up and running, this first week will be a bit of trial and error to get all the students used to using it. It seems to be going good so far with minimal issues. Staff seems to </w:t>
      </w:r>
      <w:proofErr w:type="gramStart"/>
      <w:r>
        <w:t>be  adjusting</w:t>
      </w:r>
      <w:proofErr w:type="gramEnd"/>
      <w:r>
        <w:t xml:space="preserve"> well with it also.</w:t>
      </w:r>
      <w:r w:rsidR="00527FB1">
        <w:t xml:space="preserve">  </w:t>
      </w:r>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E1F74"/>
    <w:rsid w:val="001E2926"/>
    <w:rsid w:val="0029569A"/>
    <w:rsid w:val="002D5F67"/>
    <w:rsid w:val="002F1649"/>
    <w:rsid w:val="003D78CC"/>
    <w:rsid w:val="003E1DFA"/>
    <w:rsid w:val="00436751"/>
    <w:rsid w:val="0044680D"/>
    <w:rsid w:val="004578E3"/>
    <w:rsid w:val="00457D4A"/>
    <w:rsid w:val="004C2D52"/>
    <w:rsid w:val="00527FB1"/>
    <w:rsid w:val="00556B61"/>
    <w:rsid w:val="005A1C03"/>
    <w:rsid w:val="005B12F4"/>
    <w:rsid w:val="006618A1"/>
    <w:rsid w:val="006D4902"/>
    <w:rsid w:val="007A333A"/>
    <w:rsid w:val="007C0D48"/>
    <w:rsid w:val="007C40B8"/>
    <w:rsid w:val="00800AFC"/>
    <w:rsid w:val="008462CF"/>
    <w:rsid w:val="00924482"/>
    <w:rsid w:val="0097200A"/>
    <w:rsid w:val="009B6A9D"/>
    <w:rsid w:val="00AB5E22"/>
    <w:rsid w:val="00B30B47"/>
    <w:rsid w:val="00B455CC"/>
    <w:rsid w:val="00C15F30"/>
    <w:rsid w:val="00C37B5F"/>
    <w:rsid w:val="00C71D3A"/>
    <w:rsid w:val="00C8469A"/>
    <w:rsid w:val="00CE274B"/>
    <w:rsid w:val="00D12E48"/>
    <w:rsid w:val="00D725CA"/>
    <w:rsid w:val="00E736F9"/>
    <w:rsid w:val="00F303DC"/>
    <w:rsid w:val="00F57CB4"/>
    <w:rsid w:val="00F61146"/>
    <w:rsid w:val="00F640EA"/>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469DC-E21D-43B2-9F86-70DC80F9DD59}"/>
</file>

<file path=customXml/itemProps2.xml><?xml version="1.0" encoding="utf-8"?>
<ds:datastoreItem xmlns:ds="http://schemas.openxmlformats.org/officeDocument/2006/customXml" ds:itemID="{F3734075-5EA1-44B3-BDA6-5DA0471B67E2}"/>
</file>

<file path=customXml/itemProps3.xml><?xml version="1.0" encoding="utf-8"?>
<ds:datastoreItem xmlns:ds="http://schemas.openxmlformats.org/officeDocument/2006/customXml" ds:itemID="{BED973DD-5CAF-426F-9C66-26FDAA483EA4}"/>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3</cp:revision>
  <cp:lastPrinted>2015-05-28T13:18:00Z</cp:lastPrinted>
  <dcterms:created xsi:type="dcterms:W3CDTF">2016-10-04T13:18:00Z</dcterms:created>
  <dcterms:modified xsi:type="dcterms:W3CDTF">2016-10-04T14:08:00Z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